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804A2A" w14:textId="1315494E" w:rsidR="00553B0F" w:rsidRDefault="00553B0F" w:rsidP="00553B0F">
      <w:pPr>
        <w:pStyle w:val="Title"/>
      </w:pPr>
      <w:r>
        <w:t>Selenium Interview Questions</w:t>
      </w:r>
    </w:p>
    <w:p w14:paraId="32A9E451" w14:textId="3AA8CCFF" w:rsidR="0027569F" w:rsidRDefault="0027569F" w:rsidP="0027569F"/>
    <w:p w14:paraId="78CD16BE" w14:textId="56D9FAB7" w:rsidR="0027569F" w:rsidRDefault="0027569F" w:rsidP="0027569F">
      <w:hyperlink r:id="rId5" w:history="1">
        <w:r w:rsidRPr="002B595C">
          <w:rPr>
            <w:rStyle w:val="Hyperlink"/>
          </w:rPr>
          <w:t>https://youtu.be/6HS8-u96JJM</w:t>
        </w:r>
      </w:hyperlink>
    </w:p>
    <w:p w14:paraId="7F5258F8" w14:textId="77777777" w:rsidR="0027569F" w:rsidRPr="0027569F" w:rsidRDefault="0027569F" w:rsidP="0027569F">
      <w:bookmarkStart w:id="0" w:name="_GoBack"/>
      <w:bookmarkEnd w:id="0"/>
    </w:p>
    <w:p w14:paraId="2D4644F0" w14:textId="37B244A5" w:rsidR="00553B0F" w:rsidRDefault="00553B0F" w:rsidP="00553B0F">
      <w:pPr>
        <w:rPr>
          <w:noProof/>
        </w:rPr>
      </w:pPr>
      <w:r>
        <w:t>------------------------------------------------------------------------------------------</w:t>
      </w:r>
      <w:r>
        <w:softHyphen/>
        <w:t>--------------------------------------------</w:t>
      </w:r>
      <w:r w:rsidR="00925B01" w:rsidRPr="00925B01">
        <w:rPr>
          <w:noProof/>
        </w:rPr>
        <w:t xml:space="preserve"> </w:t>
      </w:r>
      <w:r w:rsidR="00925B01">
        <w:rPr>
          <w:noProof/>
        </w:rPr>
        <w:drawing>
          <wp:inline distT="0" distB="0" distL="0" distR="0" wp14:anchorId="130BE8A4" wp14:editId="5C97695F">
            <wp:extent cx="5731510" cy="24371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2D55" w14:textId="7B1D8E34" w:rsidR="00925B01" w:rsidRDefault="00925B01" w:rsidP="00553B0F">
      <w:r>
        <w:rPr>
          <w:noProof/>
        </w:rPr>
        <w:drawing>
          <wp:inline distT="0" distB="0" distL="0" distR="0" wp14:anchorId="3ED5D8B3" wp14:editId="03EEF28A">
            <wp:extent cx="5731510" cy="2230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A7C3B" wp14:editId="440CD6B5">
            <wp:extent cx="5731510" cy="23888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6E1AFC" wp14:editId="6611A604">
            <wp:extent cx="5731510" cy="2402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CCA28" wp14:editId="7C82BC5A">
            <wp:extent cx="5731510" cy="1926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79FF9E" wp14:editId="3A169098">
            <wp:extent cx="5731510" cy="2552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E53536" wp14:editId="20D11102">
            <wp:extent cx="5731510" cy="2303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22043" wp14:editId="56E1A115">
            <wp:extent cx="5731510" cy="20205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DC4BE" wp14:editId="56D90F7F">
            <wp:extent cx="5731510" cy="18567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52CD3" wp14:editId="5BCAE0B7">
            <wp:extent cx="5731510" cy="23018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371E16" wp14:editId="0CB8505E">
            <wp:extent cx="5731510" cy="22567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8E4368" wp14:editId="540816E9">
            <wp:extent cx="5731510" cy="26085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E3B0B9" wp14:editId="757E2876">
            <wp:extent cx="5731510" cy="25704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46B901" wp14:editId="6D7AA2E9">
            <wp:extent cx="5731510" cy="2345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63EF30" wp14:editId="06A1B8E3">
            <wp:extent cx="5731510" cy="24028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ADFAC" wp14:editId="1100A1AB">
            <wp:extent cx="5731510" cy="24149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9ED77A" wp14:editId="39A8291C">
            <wp:extent cx="5731510" cy="2211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5309B" wp14:editId="61080965">
            <wp:extent cx="5731510" cy="18757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DC2041" wp14:editId="61CAEFE9">
            <wp:extent cx="5731510" cy="1964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8BBF6E" wp14:editId="03664BB1">
            <wp:extent cx="5731510" cy="23291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F50011" wp14:editId="5DC4B457">
            <wp:extent cx="5731510" cy="23609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0C8DC" wp14:editId="702F4CCB">
            <wp:extent cx="5731510" cy="22498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27901D" wp14:editId="6F59EE38">
            <wp:extent cx="5731510" cy="23177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B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D7DF29" wp14:editId="66A4E689">
            <wp:extent cx="5731510" cy="24288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drawing>
          <wp:inline distT="0" distB="0" distL="0" distR="0" wp14:anchorId="2DD09290" wp14:editId="287AB25D">
            <wp:extent cx="5731510" cy="23215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drawing>
          <wp:inline distT="0" distB="0" distL="0" distR="0" wp14:anchorId="331A4FD9" wp14:editId="20DF4860">
            <wp:extent cx="5731510" cy="21329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lastRenderedPageBreak/>
        <w:drawing>
          <wp:inline distT="0" distB="0" distL="0" distR="0" wp14:anchorId="7935C4FB" wp14:editId="414B9258">
            <wp:extent cx="5731510" cy="22466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drawing>
          <wp:inline distT="0" distB="0" distL="0" distR="0" wp14:anchorId="2C741F1D" wp14:editId="1592224F">
            <wp:extent cx="5731510" cy="21723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lastRenderedPageBreak/>
        <w:drawing>
          <wp:inline distT="0" distB="0" distL="0" distR="0" wp14:anchorId="37DDFA72" wp14:editId="6C27FDF4">
            <wp:extent cx="5731510" cy="24739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69F" w:rsidRPr="0027569F">
        <w:rPr>
          <w:noProof/>
        </w:rPr>
        <w:t xml:space="preserve"> </w:t>
      </w:r>
      <w:r w:rsidR="0027569F">
        <w:rPr>
          <w:noProof/>
        </w:rPr>
        <w:drawing>
          <wp:inline distT="0" distB="0" distL="0" distR="0" wp14:anchorId="1616E919" wp14:editId="78DEB6BC">
            <wp:extent cx="5731510" cy="25107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B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166896"/>
    <w:multiLevelType w:val="hybridMultilevel"/>
    <w:tmpl w:val="F98028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B0F"/>
    <w:rsid w:val="00035D4E"/>
    <w:rsid w:val="000D7F4A"/>
    <w:rsid w:val="001A393A"/>
    <w:rsid w:val="001B7B5A"/>
    <w:rsid w:val="0027569F"/>
    <w:rsid w:val="00553B0F"/>
    <w:rsid w:val="00925B01"/>
    <w:rsid w:val="00B06323"/>
    <w:rsid w:val="00CA74CD"/>
    <w:rsid w:val="00DF2523"/>
    <w:rsid w:val="00FF5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0123A"/>
  <w15:chartTrackingRefBased/>
  <w15:docId w15:val="{03B5B886-5BC8-45B3-863B-3645CFDEB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B0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53B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3B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53B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56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569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youtu.be/6HS8-u96JJ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10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C. Gavvala</dc:creator>
  <cp:keywords/>
  <dc:description/>
  <cp:lastModifiedBy>Siva C. Gavvala</cp:lastModifiedBy>
  <cp:revision>3</cp:revision>
  <dcterms:created xsi:type="dcterms:W3CDTF">2018-02-09T12:05:00Z</dcterms:created>
  <dcterms:modified xsi:type="dcterms:W3CDTF">2018-02-09T13:49:00Z</dcterms:modified>
</cp:coreProperties>
</file>